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F8" w:rsidRPr="003613F8" w:rsidRDefault="003613F8" w:rsidP="003613F8">
      <w:pPr>
        <w:keepNext/>
        <w:spacing w:after="0" w:line="240" w:lineRule="auto"/>
        <w:ind w:left="-284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13F8">
        <w:rPr>
          <w:rFonts w:ascii="Arial" w:eastAsia="Times New Roman" w:hAnsi="Arial" w:cs="Arial"/>
          <w:b/>
          <w:sz w:val="32"/>
          <w:szCs w:val="32"/>
          <w:lang w:eastAsia="ru-RU"/>
        </w:rPr>
        <w:t>Совет городского поселения «Курорт-Дарасунское»</w:t>
      </w:r>
    </w:p>
    <w:p w:rsidR="003613F8" w:rsidRPr="003613F8" w:rsidRDefault="003613F8" w:rsidP="003613F8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3613F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  <w:r w:rsidRPr="003613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«Карымский район»</w:t>
      </w:r>
    </w:p>
    <w:p w:rsidR="003613F8" w:rsidRPr="003613F8" w:rsidRDefault="003613F8" w:rsidP="003613F8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13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Забайкальского края</w:t>
      </w:r>
    </w:p>
    <w:p w:rsidR="003613F8" w:rsidRPr="003613F8" w:rsidRDefault="003613F8" w:rsidP="003613F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3F8" w:rsidRPr="003613F8" w:rsidRDefault="003613F8" w:rsidP="003613F8">
      <w:pPr>
        <w:keepNext/>
        <w:spacing w:after="0" w:line="240" w:lineRule="auto"/>
        <w:ind w:left="-284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613F8" w:rsidRPr="003613F8" w:rsidRDefault="003613F8" w:rsidP="003613F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3F8" w:rsidRPr="003613F8" w:rsidRDefault="003613F8" w:rsidP="003613F8">
      <w:pPr>
        <w:spacing w:after="0" w:line="240" w:lineRule="auto"/>
        <w:ind w:left="-284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proofErr w:type="gramStart"/>
      <w:r w:rsidRPr="003613F8">
        <w:rPr>
          <w:rFonts w:ascii="Arial" w:eastAsia="Times New Roman" w:hAnsi="Arial" w:cs="Arial"/>
          <w:sz w:val="28"/>
          <w:szCs w:val="20"/>
          <w:lang w:eastAsia="ru-RU"/>
        </w:rPr>
        <w:t>пгт</w:t>
      </w:r>
      <w:proofErr w:type="gramEnd"/>
      <w:r w:rsidRPr="003613F8">
        <w:rPr>
          <w:rFonts w:ascii="Arial" w:eastAsia="Times New Roman" w:hAnsi="Arial" w:cs="Arial"/>
          <w:sz w:val="28"/>
          <w:szCs w:val="20"/>
          <w:lang w:eastAsia="ru-RU"/>
        </w:rPr>
        <w:t>. Курорт-Дарасун</w:t>
      </w:r>
    </w:p>
    <w:p w:rsidR="003613F8" w:rsidRPr="003613F8" w:rsidRDefault="003613F8" w:rsidP="003613F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3F8" w:rsidRPr="003613F8" w:rsidRDefault="003613F8" w:rsidP="003613F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</w:t>
      </w:r>
      <w:r w:rsidRPr="003613F8">
        <w:rPr>
          <w:rFonts w:ascii="Arial" w:eastAsia="Times New Roman" w:hAnsi="Arial" w:cs="Arial"/>
          <w:sz w:val="24"/>
          <w:szCs w:val="24"/>
          <w:lang w:eastAsia="ru-RU"/>
        </w:rPr>
        <w:t>31 октября 2017 года                                                                                                   № 40</w:t>
      </w:r>
    </w:p>
    <w:p w:rsidR="003613F8" w:rsidRPr="003613F8" w:rsidRDefault="003613F8" w:rsidP="003613F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3F8" w:rsidRPr="003613F8" w:rsidRDefault="003613F8" w:rsidP="003613F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внесении дополнений и изменений в решение «О бюджете городского поселения «Курорт-Дарасунское» на 2017 год и плановый период 2018, 2019 г.»</w:t>
      </w:r>
    </w:p>
    <w:p w:rsidR="003613F8" w:rsidRPr="003613F8" w:rsidRDefault="003613F8" w:rsidP="003613F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613F8" w:rsidRPr="003613F8" w:rsidRDefault="003613F8" w:rsidP="003613F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613F8" w:rsidRPr="003613F8" w:rsidRDefault="003613F8" w:rsidP="003613F8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</w:p>
    <w:p w:rsidR="003613F8" w:rsidRPr="003613F8" w:rsidRDefault="003613F8" w:rsidP="003613F8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3F8" w:rsidRPr="003613F8" w:rsidRDefault="003613F8" w:rsidP="003613F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Пункт 1. Внести в решение Совета городского поселения «Курорт-Дарасунское» Забайкальского края </w:t>
      </w:r>
      <w:r w:rsidRPr="003613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«О бюджете городского поселения «Курорт-Дарасунское» на 2017 год и плановый период 2018, 2019 г.» (№ 14 от 29 декабря 2016г.) следующие изменения и дополнения:</w:t>
      </w:r>
    </w:p>
    <w:p w:rsidR="003613F8" w:rsidRPr="003613F8" w:rsidRDefault="003613F8" w:rsidP="003613F8">
      <w:pPr>
        <w:tabs>
          <w:tab w:val="left" w:pos="142"/>
          <w:tab w:val="left" w:pos="709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>Подпункт 1 главы 1: Основные характеристики бюджета поселения на 2017 год изложить в следующей редакции:</w:t>
      </w:r>
    </w:p>
    <w:p w:rsidR="003613F8" w:rsidRPr="003613F8" w:rsidRDefault="003613F8" w:rsidP="003613F8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>1.Утвердить основные характеристики бюджета городского поселения «Курорт-Дарасунское» на 2017 год:</w:t>
      </w:r>
    </w:p>
    <w:p w:rsidR="003613F8" w:rsidRPr="003613F8" w:rsidRDefault="003613F8" w:rsidP="003613F8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доходов бюджета поселения в сумме 10 261 674,41 рублей, в том числе безвозмездные поступления 4 812 400 рублей; </w:t>
      </w:r>
    </w:p>
    <w:p w:rsidR="003613F8" w:rsidRPr="003613F8" w:rsidRDefault="003613F8" w:rsidP="003613F8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в сумме 10 478 667,14 рублей.</w:t>
      </w:r>
    </w:p>
    <w:p w:rsidR="003613F8" w:rsidRPr="003613F8" w:rsidRDefault="003613F8" w:rsidP="003613F8">
      <w:pPr>
        <w:spacing w:before="120"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3F8" w:rsidRPr="003613F8" w:rsidRDefault="003613F8" w:rsidP="003613F8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Пункт 2. Изменение показателей сводной росписи бюджета</w:t>
      </w:r>
      <w:r w:rsidRPr="003613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13F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городского поселения «Курорт-Дарасунское» Забайкальского края изложить в следующей редакции:</w:t>
      </w:r>
    </w:p>
    <w:p w:rsidR="003613F8" w:rsidRPr="003613F8" w:rsidRDefault="003613F8" w:rsidP="003613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>Смета расходов на 2017 год городского поселения «Курорт-Дарасунское» (прилагается).</w:t>
      </w:r>
    </w:p>
    <w:p w:rsidR="003613F8" w:rsidRPr="003613F8" w:rsidRDefault="003613F8" w:rsidP="003613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>Приложение № 7 изложить в новой редакции (прилагается).</w:t>
      </w:r>
    </w:p>
    <w:p w:rsidR="003613F8" w:rsidRPr="003613F8" w:rsidRDefault="003613F8" w:rsidP="003613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>Приложение № 8 изложить в новой редакции (прилагается).</w:t>
      </w:r>
    </w:p>
    <w:p w:rsidR="003613F8" w:rsidRPr="003613F8" w:rsidRDefault="003613F8" w:rsidP="003613F8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3F8" w:rsidRPr="003613F8" w:rsidRDefault="003613F8" w:rsidP="003613F8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Пункт 3. Данное решение опубликовать на информационном стенде и разместить на сайте администрации.</w:t>
      </w:r>
    </w:p>
    <w:p w:rsidR="003613F8" w:rsidRPr="003613F8" w:rsidRDefault="003613F8" w:rsidP="003613F8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613F8" w:rsidRPr="003613F8" w:rsidRDefault="003613F8" w:rsidP="003613F8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Пункт 4. Настоящее решение вступает в силу на следующий день после его официального опубликования.</w:t>
      </w:r>
    </w:p>
    <w:p w:rsidR="003613F8" w:rsidRPr="003613F8" w:rsidRDefault="003613F8" w:rsidP="003613F8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613F8" w:rsidRPr="003613F8" w:rsidRDefault="003613F8" w:rsidP="003613F8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3F8" w:rsidRPr="003613F8" w:rsidRDefault="003613F8" w:rsidP="003613F8">
      <w:pPr>
        <w:tabs>
          <w:tab w:val="left" w:pos="0"/>
          <w:tab w:val="left" w:pos="126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3F8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</w:t>
      </w:r>
    </w:p>
    <w:p w:rsidR="003613F8" w:rsidRDefault="003613F8" w:rsidP="003613F8">
      <w:pPr>
        <w:tabs>
          <w:tab w:val="left" w:pos="0"/>
          <w:tab w:val="left" w:pos="1260"/>
          <w:tab w:val="left" w:pos="619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13F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End"/>
      <w:r w:rsidRPr="003613F8">
        <w:rPr>
          <w:rFonts w:ascii="Arial" w:eastAsia="Times New Roman" w:hAnsi="Arial" w:cs="Arial"/>
          <w:sz w:val="24"/>
          <w:szCs w:val="24"/>
          <w:lang w:eastAsia="ru-RU"/>
        </w:rPr>
        <w:t xml:space="preserve"> «Курорт-Дарасунское»                                                               Л.А. Ангарская</w:t>
      </w:r>
    </w:p>
    <w:p w:rsidR="003613F8" w:rsidRDefault="003613F8" w:rsidP="003613F8">
      <w:pPr>
        <w:tabs>
          <w:tab w:val="left" w:pos="0"/>
          <w:tab w:val="left" w:pos="1260"/>
          <w:tab w:val="left" w:pos="619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5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47"/>
        <w:gridCol w:w="897"/>
        <w:gridCol w:w="875"/>
        <w:gridCol w:w="1474"/>
        <w:gridCol w:w="606"/>
        <w:gridCol w:w="1154"/>
      </w:tblGrid>
      <w:tr w:rsidR="003613F8" w:rsidRPr="003613F8" w:rsidTr="003613F8">
        <w:trPr>
          <w:trHeight w:val="1125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7 к Решению Совета      </w:t>
            </w: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городского поселения "Курорт Дарасунское" </w:t>
            </w: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муниципального района "Карымский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3613F8" w:rsidRPr="003613F8" w:rsidTr="003613F8">
        <w:trPr>
          <w:trHeight w:val="27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40   от 31 октября 2017 года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F8" w:rsidRPr="003613F8" w:rsidTr="003613F8">
        <w:trPr>
          <w:trHeight w:val="255"/>
        </w:trPr>
        <w:tc>
          <w:tcPr>
            <w:tcW w:w="9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бюджета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поселения"Курорт-Дарасунское"муниципального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"Карымский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 на  2017г, по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разделам,подразделам,целевым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3613F8" w:rsidRPr="003613F8" w:rsidTr="003613F8">
        <w:trPr>
          <w:trHeight w:val="450"/>
        </w:trPr>
        <w:tc>
          <w:tcPr>
            <w:tcW w:w="99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3F8" w:rsidRPr="003613F8" w:rsidTr="003613F8">
        <w:trPr>
          <w:trHeight w:val="230"/>
        </w:trPr>
        <w:tc>
          <w:tcPr>
            <w:tcW w:w="99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3F8" w:rsidRPr="003613F8" w:rsidTr="003613F8">
        <w:trPr>
          <w:trHeight w:val="255"/>
        </w:trPr>
        <w:tc>
          <w:tcPr>
            <w:tcW w:w="9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855"/>
        </w:trPr>
        <w:tc>
          <w:tcPr>
            <w:tcW w:w="4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О Д Ы</w:t>
            </w: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ведомственной классификации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</w:t>
            </w:r>
            <w:proofErr w:type="spell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613F8" w:rsidRPr="003613F8" w:rsidTr="003613F8">
        <w:trPr>
          <w:trHeight w:val="330"/>
        </w:trPr>
        <w:tc>
          <w:tcPr>
            <w:tcW w:w="4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3613F8" w:rsidRPr="003613F8" w:rsidTr="003613F8">
        <w:trPr>
          <w:trHeight w:val="8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2017 г. (тыс. рублей)</w:t>
            </w:r>
          </w:p>
        </w:tc>
      </w:tr>
      <w:tr w:rsidR="003613F8" w:rsidRPr="003613F8" w:rsidTr="003613F8">
        <w:trPr>
          <w:trHeight w:val="2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3613F8" w:rsidRPr="003613F8" w:rsidTr="003613F8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6632,2</w:t>
            </w:r>
          </w:p>
        </w:tc>
      </w:tr>
      <w:tr w:rsidR="003613F8" w:rsidRPr="003613F8" w:rsidTr="003613F8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3613F8" w:rsidRPr="003613F8" w:rsidTr="003613F8">
        <w:trPr>
          <w:trHeight w:val="78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00000 203 00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3613F8" w:rsidRPr="003613F8" w:rsidTr="003613F8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0000  203 00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3613F8" w:rsidRPr="003613F8" w:rsidTr="003613F8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00000 203 00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3613F8" w:rsidRPr="003613F8" w:rsidTr="003613F8">
        <w:trPr>
          <w:trHeight w:val="9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00000 203 00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3613F8" w:rsidRPr="003613F8" w:rsidTr="003613F8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4643,8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4643,5</w:t>
            </w:r>
          </w:p>
        </w:tc>
      </w:tr>
      <w:tr w:rsidR="003613F8" w:rsidRPr="003613F8" w:rsidTr="003613F8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3317,1</w:t>
            </w:r>
          </w:p>
        </w:tc>
      </w:tr>
      <w:tr w:rsidR="003613F8" w:rsidRPr="003613F8" w:rsidTr="003613F8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2040,7</w:t>
            </w:r>
          </w:p>
        </w:tc>
      </w:tr>
      <w:tr w:rsidR="003613F8" w:rsidRPr="003613F8" w:rsidTr="003613F8">
        <w:trPr>
          <w:trHeight w:val="5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</w:tr>
      <w:tr w:rsidR="003613F8" w:rsidRPr="003613F8" w:rsidTr="003613F8">
        <w:trPr>
          <w:trHeight w:val="8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1263,4</w:t>
            </w:r>
          </w:p>
        </w:tc>
      </w:tr>
      <w:tr w:rsidR="003613F8" w:rsidRPr="003613F8" w:rsidTr="003613F8">
        <w:trPr>
          <w:trHeight w:val="6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3613F8" w:rsidRPr="003613F8" w:rsidTr="003613F8">
        <w:trPr>
          <w:trHeight w:val="8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1058,4</w:t>
            </w:r>
          </w:p>
        </w:tc>
      </w:tr>
      <w:tr w:rsidR="003613F8" w:rsidRPr="003613F8" w:rsidTr="003613F8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 ,сборов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иных платежей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613F8" w:rsidRPr="003613F8" w:rsidTr="003613F8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3613F8" w:rsidRPr="003613F8" w:rsidTr="003613F8">
        <w:trPr>
          <w:trHeight w:val="49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3613F8" w:rsidRPr="003613F8" w:rsidTr="003613F8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3613F8" w:rsidRPr="003613F8" w:rsidTr="003613F8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613F8" w:rsidRPr="003613F8" w:rsidTr="003613F8">
        <w:trPr>
          <w:trHeight w:val="49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88000 792 07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3613F8" w:rsidRPr="003613F8" w:rsidTr="003613F8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88000 792 07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3613F8" w:rsidRPr="003613F8" w:rsidTr="003613F8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88000 792 07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3613F8" w:rsidRPr="003613F8" w:rsidTr="003613F8">
        <w:trPr>
          <w:trHeight w:val="46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48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39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4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6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Выполение</w:t>
            </w:r>
            <w:proofErr w:type="spellEnd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3613F8" w:rsidRPr="003613F8" w:rsidTr="003613F8">
        <w:trPr>
          <w:trHeight w:val="6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3613F8" w:rsidRPr="003613F8" w:rsidTr="003613F8">
        <w:trPr>
          <w:trHeight w:val="6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1010,5</w:t>
            </w:r>
          </w:p>
        </w:tc>
      </w:tr>
      <w:tr w:rsidR="003613F8" w:rsidRPr="003613F8" w:rsidTr="003613F8">
        <w:trPr>
          <w:trHeight w:val="6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613F8" w:rsidRPr="003613F8" w:rsidTr="003613F8">
        <w:trPr>
          <w:trHeight w:val="76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613F8" w:rsidRPr="003613F8" w:rsidTr="003613F8">
        <w:trPr>
          <w:trHeight w:val="46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199,8</w:t>
            </w:r>
          </w:p>
        </w:tc>
      </w:tr>
      <w:tr w:rsidR="003613F8" w:rsidRPr="003613F8" w:rsidTr="003613F8">
        <w:trPr>
          <w:trHeight w:val="42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3613F8" w:rsidRPr="003613F8" w:rsidTr="003613F8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3613F8" w:rsidRPr="003613F8" w:rsidTr="003613F8">
        <w:trPr>
          <w:trHeight w:val="49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197,8</w:t>
            </w:r>
          </w:p>
        </w:tc>
      </w:tr>
      <w:tr w:rsidR="003613F8" w:rsidRPr="003613F8" w:rsidTr="003613F8">
        <w:trPr>
          <w:trHeight w:val="49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613F8" w:rsidRPr="003613F8" w:rsidTr="003613F8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79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10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9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11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РФ(устройство противопожарных полос)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6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Аккорицидная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 отдыха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00000 795 20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7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00000 795 20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613F8" w:rsidRPr="003613F8" w:rsidTr="003613F8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951,6</w:t>
            </w:r>
          </w:p>
        </w:tc>
      </w:tr>
      <w:tr w:rsidR="003613F8" w:rsidRPr="003613F8" w:rsidTr="003613F8">
        <w:trPr>
          <w:trHeight w:val="8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пользования,в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дорог в поселениях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00000 315 12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951,6</w:t>
            </w:r>
          </w:p>
        </w:tc>
      </w:tr>
      <w:tr w:rsidR="003613F8" w:rsidRPr="003613F8" w:rsidTr="003613F8">
        <w:trPr>
          <w:trHeight w:val="6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00000 315 12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951,6</w:t>
            </w:r>
          </w:p>
        </w:tc>
      </w:tr>
      <w:tr w:rsidR="003613F8" w:rsidRPr="003613F8" w:rsidTr="003613F8">
        <w:trPr>
          <w:trHeight w:val="7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00000 315 12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3613F8" w:rsidRPr="003613F8" w:rsidTr="003613F8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3613F8" w:rsidRPr="003613F8" w:rsidTr="003613F8">
        <w:trPr>
          <w:trHeight w:val="69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строительства,архитектуры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,градостроительства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</w:tr>
      <w:tr w:rsidR="003613F8" w:rsidRPr="003613F8" w:rsidTr="003613F8">
        <w:trPr>
          <w:trHeight w:val="8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 земельных участков (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Оформленеи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документов за изменение границ свалки)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3613F8" w:rsidRPr="003613F8" w:rsidTr="003613F8">
        <w:trPr>
          <w:trHeight w:val="6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Инвентаризация,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изготовление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тех.паспортов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коммунальных сетей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3613F8" w:rsidRPr="003613F8" w:rsidTr="003613F8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2444,9</w:t>
            </w:r>
          </w:p>
        </w:tc>
      </w:tr>
      <w:tr w:rsidR="003613F8" w:rsidRPr="003613F8" w:rsidTr="003613F8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2444,9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42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76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8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8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8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1687,0</w:t>
            </w:r>
          </w:p>
        </w:tc>
      </w:tr>
      <w:tr w:rsidR="003613F8" w:rsidRPr="003613F8" w:rsidTr="003613F8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3613F8" w:rsidRPr="003613F8" w:rsidTr="003613F8">
        <w:trPr>
          <w:trHeight w:val="8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3613F8" w:rsidRPr="003613F8" w:rsidTr="003613F8">
        <w:trPr>
          <w:trHeight w:val="76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613F8" w:rsidRPr="003613F8" w:rsidTr="003613F8">
        <w:trPr>
          <w:trHeight w:val="76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613F8" w:rsidRPr="003613F8" w:rsidTr="003613F8">
        <w:trPr>
          <w:trHeight w:val="76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S49 05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субсидии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S49 05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3613F8" w:rsidRPr="003613F8" w:rsidTr="003613F8">
        <w:trPr>
          <w:trHeight w:val="72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3613F8" w:rsidRPr="003613F8" w:rsidTr="003613F8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3613F8" w:rsidRPr="003613F8" w:rsidTr="003613F8">
        <w:trPr>
          <w:trHeight w:val="6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380,8</w:t>
            </w:r>
          </w:p>
        </w:tc>
      </w:tr>
      <w:tr w:rsidR="003613F8" w:rsidRPr="003613F8" w:rsidTr="003613F8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</w:tr>
      <w:tr w:rsidR="003613F8" w:rsidRPr="003613F8" w:rsidTr="003613F8">
        <w:trPr>
          <w:trHeight w:val="5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</w:t>
            </w:r>
          </w:p>
        </w:tc>
      </w:tr>
      <w:tr w:rsidR="003613F8" w:rsidRPr="003613F8" w:rsidTr="003613F8">
        <w:trPr>
          <w:trHeight w:val="73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3613F8" w:rsidRPr="003613F8" w:rsidTr="003613F8">
        <w:trPr>
          <w:trHeight w:val="5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Учреждения культуры и мероприятия в сфере культуры и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кинемртаграфии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3613F8" w:rsidRPr="003613F8" w:rsidTr="003613F8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3613F8" w:rsidRPr="003613F8" w:rsidTr="003613F8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3613F8" w:rsidRPr="003613F8" w:rsidTr="003613F8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3613F8" w:rsidRPr="003613F8" w:rsidTr="003613F8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Физической культура </w:t>
            </w:r>
            <w:proofErr w:type="gram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 спорт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Физико-оздоровительная работа и спортивные мероприятия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 ,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спорта и физической культуры, туризма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78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521 06 00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613F8" w:rsidRPr="003613F8" w:rsidTr="003613F8">
        <w:trPr>
          <w:trHeight w:val="37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10478,7</w:t>
            </w:r>
          </w:p>
        </w:tc>
      </w:tr>
    </w:tbl>
    <w:p w:rsidR="003613F8" w:rsidRDefault="003613F8" w:rsidP="003613F8">
      <w:pPr>
        <w:tabs>
          <w:tab w:val="left" w:pos="0"/>
          <w:tab w:val="left" w:pos="1260"/>
          <w:tab w:val="left" w:pos="619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2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2967"/>
        <w:gridCol w:w="1129"/>
        <w:gridCol w:w="1129"/>
        <w:gridCol w:w="987"/>
        <w:gridCol w:w="1555"/>
        <w:gridCol w:w="550"/>
        <w:gridCol w:w="550"/>
        <w:gridCol w:w="1065"/>
      </w:tblGrid>
      <w:tr w:rsidR="003613F8" w:rsidRPr="003613F8" w:rsidTr="003613F8">
        <w:trPr>
          <w:trHeight w:val="117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8 к Решению Совета      </w:t>
            </w: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городского поселения "Курорт Дарасунское" </w:t>
            </w: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муниципального района "Карымский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3613F8" w:rsidRPr="003613F8" w:rsidTr="003613F8">
        <w:trPr>
          <w:trHeight w:val="27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40   от 31 октября 2017 года</w:t>
            </w:r>
          </w:p>
        </w:tc>
      </w:tr>
      <w:tr w:rsidR="003613F8" w:rsidRPr="003613F8" w:rsidTr="003613F8">
        <w:trPr>
          <w:trHeight w:val="4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F8" w:rsidRPr="003613F8" w:rsidTr="003613F8">
        <w:trPr>
          <w:trHeight w:val="255"/>
        </w:trPr>
        <w:tc>
          <w:tcPr>
            <w:tcW w:w="99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бюджета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поселения"Курорт-Дарасунское"муниципального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"Карымский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 на  2017г, по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разделам,подразделам,целевым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3613F8" w:rsidRPr="003613F8" w:rsidTr="003613F8">
        <w:trPr>
          <w:trHeight w:val="540"/>
        </w:trPr>
        <w:tc>
          <w:tcPr>
            <w:tcW w:w="9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3F8" w:rsidRPr="003613F8" w:rsidTr="003613F8">
        <w:trPr>
          <w:trHeight w:val="255"/>
        </w:trPr>
        <w:tc>
          <w:tcPr>
            <w:tcW w:w="99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765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О Д Ы</w:t>
            </w: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ведомственной классификации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</w:t>
            </w:r>
            <w:proofErr w:type="spell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613F8" w:rsidRPr="003613F8" w:rsidTr="003613F8">
        <w:trPr>
          <w:trHeight w:val="33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3613F8" w:rsidRPr="003613F8" w:rsidTr="003613F8">
        <w:trPr>
          <w:trHeight w:val="154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распорядитель,распорядитель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2017 г. (тыс. рублей)</w:t>
            </w:r>
          </w:p>
        </w:tc>
      </w:tr>
      <w:tr w:rsidR="003613F8" w:rsidRPr="003613F8" w:rsidTr="003613F8">
        <w:trPr>
          <w:trHeight w:val="22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3613F8" w:rsidRPr="003613F8" w:rsidTr="003613F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5355,7</w:t>
            </w:r>
          </w:p>
        </w:tc>
      </w:tr>
      <w:tr w:rsidR="003613F8" w:rsidRPr="003613F8" w:rsidTr="003613F8">
        <w:trPr>
          <w:trHeight w:val="5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3613F8" w:rsidRPr="003613F8" w:rsidTr="003613F8">
        <w:trPr>
          <w:trHeight w:val="78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3613F8" w:rsidRPr="003613F8" w:rsidTr="003613F8">
        <w:trPr>
          <w:trHeight w:val="5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3613F8" w:rsidRPr="003613F8" w:rsidTr="003613F8">
        <w:trPr>
          <w:trHeight w:val="5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714,9</w:t>
            </w:r>
          </w:p>
        </w:tc>
      </w:tr>
      <w:tr w:rsidR="003613F8" w:rsidRPr="003613F8" w:rsidTr="003613F8">
        <w:trPr>
          <w:trHeight w:val="6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главы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549,1</w:t>
            </w:r>
          </w:p>
        </w:tc>
      </w:tr>
      <w:tr w:rsidR="003613F8" w:rsidRPr="003613F8" w:rsidTr="003613F8">
        <w:trPr>
          <w:trHeight w:val="6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</w:tr>
      <w:tr w:rsidR="003613F8" w:rsidRPr="003613F8" w:rsidTr="003613F8">
        <w:trPr>
          <w:trHeight w:val="54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3367,3</w:t>
            </w:r>
          </w:p>
        </w:tc>
      </w:tr>
      <w:tr w:rsidR="003613F8" w:rsidRPr="003613F8" w:rsidTr="003613F8">
        <w:trPr>
          <w:trHeight w:val="2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3367,0</w:t>
            </w:r>
          </w:p>
        </w:tc>
      </w:tr>
      <w:tr w:rsidR="003613F8" w:rsidRPr="003613F8" w:rsidTr="003613F8">
        <w:trPr>
          <w:trHeight w:val="5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2053,7</w:t>
            </w:r>
          </w:p>
        </w:tc>
      </w:tr>
      <w:tr w:rsidR="003613F8" w:rsidRPr="003613F8" w:rsidTr="003613F8">
        <w:trPr>
          <w:trHeight w:val="5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1564,2</w:t>
            </w:r>
          </w:p>
        </w:tc>
      </w:tr>
      <w:tr w:rsidR="003613F8" w:rsidRPr="003613F8" w:rsidTr="003613F8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476,4</w:t>
            </w:r>
          </w:p>
        </w:tc>
      </w:tr>
      <w:tr w:rsidR="003613F8" w:rsidRPr="003613F8" w:rsidTr="003613F8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3613F8" w:rsidRPr="003613F8" w:rsidTr="003613F8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613F8" w:rsidRPr="003613F8" w:rsidTr="003613F8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1263,4</w:t>
            </w:r>
          </w:p>
        </w:tc>
      </w:tr>
      <w:tr w:rsidR="003613F8" w:rsidRPr="003613F8" w:rsidTr="003613F8">
        <w:trPr>
          <w:trHeight w:val="6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3613F8" w:rsidRPr="003613F8" w:rsidTr="003613F8">
        <w:trPr>
          <w:trHeight w:val="3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197,0</w:t>
            </w:r>
          </w:p>
        </w:tc>
      </w:tr>
      <w:tr w:rsidR="003613F8" w:rsidRPr="003613F8" w:rsidTr="003613F8">
        <w:trPr>
          <w:trHeight w:val="3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3613F8" w:rsidRPr="003613F8" w:rsidTr="003613F8">
        <w:trPr>
          <w:trHeight w:val="37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613F8" w:rsidRPr="003613F8" w:rsidTr="003613F8">
        <w:trPr>
          <w:trHeight w:val="37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3613F8" w:rsidRPr="003613F8" w:rsidTr="003613F8">
        <w:trPr>
          <w:trHeight w:val="37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3613F8" w:rsidRPr="003613F8" w:rsidTr="003613F8">
        <w:trPr>
          <w:trHeight w:val="8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1058,4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1058,4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356,0</w:t>
            </w:r>
          </w:p>
        </w:tc>
      </w:tr>
      <w:tr w:rsidR="003613F8" w:rsidRPr="003613F8" w:rsidTr="003613F8">
        <w:trPr>
          <w:trHeight w:val="40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</w:tr>
      <w:tr w:rsidR="003613F8" w:rsidRPr="003613F8" w:rsidTr="003613F8">
        <w:trPr>
          <w:trHeight w:val="42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233,0</w:t>
            </w:r>
          </w:p>
        </w:tc>
      </w:tr>
      <w:tr w:rsidR="003613F8" w:rsidRPr="003613F8" w:rsidTr="003613F8">
        <w:trPr>
          <w:trHeight w:val="3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</w:t>
            </w:r>
          </w:p>
        </w:tc>
      </w:tr>
      <w:tr w:rsidR="003613F8" w:rsidRPr="003613F8" w:rsidTr="003613F8">
        <w:trPr>
          <w:trHeight w:val="34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354,0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 ,сборов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иных платежей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3613F8" w:rsidRPr="003613F8" w:rsidTr="003613F8">
        <w:trPr>
          <w:trHeight w:val="49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3613F8" w:rsidRPr="003613F8" w:rsidTr="003613F8">
        <w:trPr>
          <w:trHeight w:val="5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3613F8" w:rsidRPr="003613F8" w:rsidTr="003613F8">
        <w:trPr>
          <w:trHeight w:val="5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613F8" w:rsidRPr="003613F8" w:rsidTr="003613F8">
        <w:trPr>
          <w:trHeight w:val="49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3613F8" w:rsidRPr="003613F8" w:rsidTr="003613F8">
        <w:trPr>
          <w:trHeight w:val="2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3613F8" w:rsidRPr="003613F8" w:rsidTr="003613F8">
        <w:trPr>
          <w:trHeight w:val="46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48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3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33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40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13F8" w:rsidRPr="003613F8" w:rsidTr="003613F8">
        <w:trPr>
          <w:trHeight w:val="54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Выполение</w:t>
            </w:r>
            <w:proofErr w:type="spellEnd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других обязательств государства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3613F8" w:rsidRPr="003613F8" w:rsidTr="003613F8">
        <w:trPr>
          <w:trHeight w:val="37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3613F8" w:rsidRPr="003613F8" w:rsidTr="003613F8">
        <w:trPr>
          <w:trHeight w:val="6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Оплаты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труда  и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1010,5</w:t>
            </w:r>
          </w:p>
        </w:tc>
      </w:tr>
      <w:tr w:rsidR="003613F8" w:rsidRPr="003613F8" w:rsidTr="003613F8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776,1</w:t>
            </w:r>
          </w:p>
        </w:tc>
      </w:tr>
      <w:tr w:rsidR="003613F8" w:rsidRPr="003613F8" w:rsidTr="003613F8">
        <w:trPr>
          <w:trHeight w:val="2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234,4</w:t>
            </w:r>
          </w:p>
        </w:tc>
      </w:tr>
      <w:tr w:rsidR="003613F8" w:rsidRPr="003613F8" w:rsidTr="003613F8">
        <w:trPr>
          <w:trHeight w:val="2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работы,услуг</w:t>
            </w:r>
            <w:proofErr w:type="spellEnd"/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613F8" w:rsidRPr="003613F8" w:rsidTr="003613F8">
        <w:trPr>
          <w:trHeight w:val="46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199,8</w:t>
            </w:r>
          </w:p>
        </w:tc>
      </w:tr>
      <w:tr w:rsidR="003613F8" w:rsidRPr="003613F8" w:rsidTr="003613F8">
        <w:trPr>
          <w:trHeight w:val="75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территория,где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отсутствуеют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3613F8" w:rsidRPr="003613F8" w:rsidTr="003613F8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3613F8" w:rsidRPr="003613F8" w:rsidTr="003613F8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151,9</w:t>
            </w:r>
          </w:p>
        </w:tc>
      </w:tr>
      <w:tr w:rsidR="003613F8" w:rsidRPr="003613F8" w:rsidTr="003613F8">
        <w:trPr>
          <w:trHeight w:val="49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</w:tr>
      <w:tr w:rsidR="003613F8" w:rsidRPr="003613F8" w:rsidTr="003613F8">
        <w:trPr>
          <w:trHeight w:val="76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613F8" w:rsidRPr="003613F8" w:rsidTr="003613F8">
        <w:trPr>
          <w:trHeight w:val="54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109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76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100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9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613F8" w:rsidRPr="003613F8" w:rsidTr="003613F8">
        <w:trPr>
          <w:trHeight w:val="6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6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69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0000079520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951,6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3613F8" w:rsidRPr="003613F8" w:rsidTr="003613F8">
        <w:trPr>
          <w:trHeight w:val="12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пользования,в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3613F8" w:rsidRPr="003613F8" w:rsidTr="003613F8">
        <w:trPr>
          <w:trHeight w:val="6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3613F8" w:rsidRPr="003613F8" w:rsidTr="003613F8">
        <w:trPr>
          <w:trHeight w:val="73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3613F8" w:rsidRPr="003613F8" w:rsidTr="003613F8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3613F8" w:rsidRPr="003613F8" w:rsidTr="003613F8">
        <w:trPr>
          <w:trHeight w:val="5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3613F8" w:rsidRPr="003613F8" w:rsidTr="003613F8">
        <w:trPr>
          <w:trHeight w:val="73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строительства,архитектуры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,градостроительства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</w:tr>
      <w:tr w:rsidR="003613F8" w:rsidRPr="003613F8" w:rsidTr="003613F8">
        <w:trPr>
          <w:trHeight w:val="72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</w:tr>
      <w:tr w:rsidR="003613F8" w:rsidRPr="003613F8" w:rsidTr="003613F8">
        <w:trPr>
          <w:trHeight w:val="76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3613F8" w:rsidRPr="003613F8" w:rsidTr="003613F8">
        <w:trPr>
          <w:trHeight w:val="49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3613F8" w:rsidRPr="003613F8" w:rsidTr="003613F8">
        <w:trPr>
          <w:trHeight w:val="78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3613F8" w:rsidRPr="003613F8" w:rsidTr="003613F8">
        <w:trPr>
          <w:trHeight w:val="78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3613F8" w:rsidRPr="003613F8" w:rsidTr="003613F8">
        <w:trPr>
          <w:trHeight w:val="72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3613F8" w:rsidRPr="003613F8" w:rsidTr="003613F8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2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42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52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76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72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613F8" w:rsidRPr="003613F8" w:rsidTr="003613F8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1814,5</w:t>
            </w:r>
          </w:p>
        </w:tc>
      </w:tr>
      <w:tr w:rsidR="003613F8" w:rsidRPr="003613F8" w:rsidTr="003613F8">
        <w:trPr>
          <w:trHeight w:val="3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</w:tr>
      <w:tr w:rsidR="003613F8" w:rsidRPr="003613F8" w:rsidTr="003613F8">
        <w:trPr>
          <w:trHeight w:val="2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</w:tr>
      <w:tr w:rsidR="003613F8" w:rsidRPr="003613F8" w:rsidTr="003613F8">
        <w:trPr>
          <w:trHeight w:val="42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</w:tr>
      <w:tr w:rsidR="003613F8" w:rsidRPr="003613F8" w:rsidTr="003613F8">
        <w:trPr>
          <w:trHeight w:val="52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3613F8" w:rsidRPr="003613F8" w:rsidTr="003613F8">
        <w:trPr>
          <w:trHeight w:val="76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3613F8" w:rsidRPr="003613F8" w:rsidTr="003613F8">
        <w:trPr>
          <w:trHeight w:val="64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613F8" w:rsidRPr="003613F8" w:rsidTr="003613F8">
        <w:trPr>
          <w:trHeight w:val="64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613F8" w:rsidRPr="003613F8" w:rsidTr="003613F8">
        <w:trPr>
          <w:trHeight w:val="6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00000S4905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3613F8" w:rsidRPr="003613F8" w:rsidTr="003613F8">
        <w:trPr>
          <w:trHeight w:val="6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3613F8" w:rsidRPr="003613F8" w:rsidTr="003613F8">
        <w:trPr>
          <w:trHeight w:val="24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3613F8" w:rsidRPr="003613F8" w:rsidTr="003613F8">
        <w:trPr>
          <w:trHeight w:val="24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</w:t>
            </w:r>
          </w:p>
        </w:tc>
      </w:tr>
      <w:tr w:rsidR="003613F8" w:rsidRPr="003613F8" w:rsidTr="003613F8">
        <w:trPr>
          <w:trHeight w:val="2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</w:tr>
      <w:tr w:rsidR="003613F8" w:rsidRPr="003613F8" w:rsidTr="003613F8">
        <w:trPr>
          <w:trHeight w:val="2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3613F8" w:rsidRPr="003613F8" w:rsidTr="003613F8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</w:tr>
      <w:tr w:rsidR="003613F8" w:rsidRPr="003613F8" w:rsidTr="003613F8">
        <w:trPr>
          <w:trHeight w:val="79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3613F8" w:rsidRPr="003613F8" w:rsidTr="003613F8">
        <w:trPr>
          <w:trHeight w:val="67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3613F8" w:rsidRPr="003613F8" w:rsidTr="003613F8">
        <w:trPr>
          <w:trHeight w:val="37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</w:tr>
      <w:tr w:rsidR="003613F8" w:rsidRPr="003613F8" w:rsidTr="003613F8">
        <w:trPr>
          <w:trHeight w:val="40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</w:t>
            </w:r>
          </w:p>
        </w:tc>
      </w:tr>
      <w:tr w:rsidR="003613F8" w:rsidRPr="003613F8" w:rsidTr="003613F8">
        <w:trPr>
          <w:trHeight w:val="43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3613F8" w:rsidRPr="003613F8" w:rsidTr="003613F8">
        <w:trPr>
          <w:trHeight w:val="43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380,8</w:t>
            </w:r>
          </w:p>
        </w:tc>
      </w:tr>
      <w:tr w:rsidR="003613F8" w:rsidRPr="003613F8" w:rsidTr="003613F8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ind w:left="-37" w:firstLine="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102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бюджетным учреждениям на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финасрвое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</w:t>
            </w:r>
          </w:p>
        </w:tc>
      </w:tr>
      <w:tr w:rsidR="003613F8" w:rsidRPr="003613F8" w:rsidTr="003613F8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3613F8" w:rsidRPr="003613F8" w:rsidTr="003613F8">
        <w:trPr>
          <w:trHeight w:val="5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3613F8" w:rsidRPr="003613F8" w:rsidTr="003613F8">
        <w:trPr>
          <w:trHeight w:val="5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3613F8" w:rsidRPr="003613F8" w:rsidTr="003613F8">
        <w:trPr>
          <w:trHeight w:val="61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3613F8" w:rsidRPr="003613F8" w:rsidTr="003613F8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Физической культура </w:t>
            </w:r>
            <w:proofErr w:type="gram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 спорт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2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52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Физико-оздоровительная работа и спортивные мероприятия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52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 ,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спорта и физической культуры, туризма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67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613F8" w:rsidRPr="003613F8" w:rsidTr="003613F8">
        <w:trPr>
          <w:trHeight w:val="73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3613F8" w:rsidRPr="003613F8" w:rsidTr="003613F8">
        <w:trPr>
          <w:trHeight w:val="5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3613F8" w:rsidRPr="003613F8" w:rsidTr="003613F8">
        <w:trPr>
          <w:trHeight w:val="2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10478,7</w:t>
            </w:r>
          </w:p>
        </w:tc>
      </w:tr>
    </w:tbl>
    <w:p w:rsidR="00D66DBD" w:rsidRDefault="00D66DBD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tbl>
      <w:tblPr>
        <w:tblW w:w="9751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2542"/>
        <w:gridCol w:w="845"/>
        <w:gridCol w:w="988"/>
        <w:gridCol w:w="3255"/>
        <w:gridCol w:w="2121"/>
      </w:tblGrid>
      <w:tr w:rsidR="003613F8" w:rsidRPr="003613F8" w:rsidTr="003613F8">
        <w:trPr>
          <w:trHeight w:val="315"/>
        </w:trPr>
        <w:tc>
          <w:tcPr>
            <w:tcW w:w="7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Смета  расходов</w:t>
            </w:r>
            <w:proofErr w:type="gramEnd"/>
            <w:r w:rsidRPr="00361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2017 год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3613F8" w:rsidRPr="003613F8" w:rsidTr="003613F8">
        <w:trPr>
          <w:trHeight w:val="300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муниципиального</w:t>
            </w:r>
            <w:proofErr w:type="spellEnd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714902,00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зар.плата</w:t>
            </w:r>
            <w:proofErr w:type="spellEnd"/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549080,00 </w:t>
            </w:r>
          </w:p>
        </w:tc>
      </w:tr>
      <w:tr w:rsidR="003613F8" w:rsidRPr="003613F8" w:rsidTr="003613F8">
        <w:trPr>
          <w:trHeight w:val="51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выплаты по оплате труда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165822,00 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3367057,13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2040655,00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1564245,00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476410,00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служебной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1263402,13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205000,00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служебной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95000,00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интернет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абонентская плата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почтовые расходы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имущества, в т.ч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заправка картриджей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оргтехники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103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</w:tr>
      <w:tr w:rsidR="003613F8" w:rsidRPr="003613F8" w:rsidTr="003613F8">
        <w:trPr>
          <w:trHeight w:val="103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-услуги по защите электронного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документаоборота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(замена электронного ключа, сертификация защиты)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62000,00 </w:t>
            </w:r>
          </w:p>
        </w:tc>
      </w:tr>
      <w:tr w:rsidR="003613F8" w:rsidRPr="003613F8" w:rsidTr="003613F8">
        <w:trPr>
          <w:trHeight w:val="103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1058402,13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356000,00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-электроэнергия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356000,00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-оплата ком услуг за соц. Защиту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договорам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227500,00 </w:t>
            </w:r>
          </w:p>
        </w:tc>
      </w:tr>
      <w:tr w:rsidR="003613F8" w:rsidRPr="003613F8" w:rsidTr="003613F8">
        <w:trPr>
          <w:trHeight w:val="78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обязательное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транспортных средств , технический осмотр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5500,00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прочие работы,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услуги(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договорам)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73000,00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29402,13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стоимости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ОС(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стулья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,принтер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1шт.шкафы)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МЗ в т.ч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354000,00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ГСМ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171000,00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-печное топливо (дрова)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запасные  части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автомобиля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-почтовые расходы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канцеляркие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здания (</w:t>
            </w: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побел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.,замен дверей)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имущество, земельный)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имущество, земельный)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имущество, земельный)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(другие)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(другие)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000104 880 00 20400 000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000104 880 00 20400 000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00001070000002002000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00001070000002002000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.00001070000002002880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выборов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.00001070000002003880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выборов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63000,00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000111 000 00 07050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расходы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.0113 09200300 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Выплата по решению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  работникам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МУП ЖКХ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1210520,00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776100,00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234420,00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199800,00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151900,00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45900,00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Концелярские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110000,00 </w:t>
            </w:r>
          </w:p>
        </w:tc>
      </w:tr>
      <w:tr w:rsidR="003613F8" w:rsidRPr="003613F8" w:rsidTr="003613F8">
        <w:trPr>
          <w:trHeight w:val="78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профилактике терроризма и экстремизма (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зключение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договоров)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Аккорицидная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зоны отдыха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-ГСМ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000309 000 00 79520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пожарной безопасности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дорог и сооружений на них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951640,34 </w:t>
            </w:r>
          </w:p>
        </w:tc>
      </w:tr>
      <w:tr w:rsidR="003613F8" w:rsidRPr="003613F8" w:rsidTr="003613F8">
        <w:trPr>
          <w:trHeight w:val="30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.00004090000031512000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951640,34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92008,24 </w:t>
            </w:r>
          </w:p>
        </w:tc>
      </w:tr>
      <w:tr w:rsidR="003613F8" w:rsidRPr="003613F8" w:rsidTr="003613F8">
        <w:trPr>
          <w:trHeight w:val="103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(Оформление документов за изменение границ под свалку)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103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Инвентаризация,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изготовление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тех.паспортов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коммунальных сетей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89550,00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земельных участков для многодетных семей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2458,24 </w:t>
            </w:r>
          </w:p>
        </w:tc>
      </w:tr>
      <w:tr w:rsidR="003613F8" w:rsidRPr="003613F8" w:rsidTr="003613F8">
        <w:trPr>
          <w:trHeight w:val="78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 о границах санитарной охраны курортов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000412 000 00 34003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генерального плана поселения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0000501000003500300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000501 000 00 35003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кап. Ремонту МКД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хоз-во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1814541,76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000502 000 00 74905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1500000,00 </w:t>
            </w:r>
          </w:p>
        </w:tc>
      </w:tr>
      <w:tr w:rsidR="003613F8" w:rsidRPr="003613F8" w:rsidTr="003613F8">
        <w:trPr>
          <w:trHeight w:val="78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S4905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жил.-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комм. хоз-ва по программе модернизация объектов инфраструктуры 5%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75000,00 </w:t>
            </w:r>
          </w:p>
        </w:tc>
      </w:tr>
      <w:tr w:rsidR="003613F8" w:rsidRPr="003613F8" w:rsidTr="003613F8">
        <w:trPr>
          <w:trHeight w:val="9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000502 000 00 35105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000502 000 00 35105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105000,00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труб для ремонта водовода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000502 000 00 79520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000502 000 00 35105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127541,76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00005030000060001000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лестничного прохода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ул.Верхняя</w:t>
            </w:r>
            <w:proofErr w:type="spellEnd"/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по разделу 0503 6000300 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.0503 6000300 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Планировка, ограждение, озеленение стадиона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657897,67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благоустройству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380795,19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-прочие работы по договорам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380795,19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пошлина по </w:t>
            </w:r>
            <w:proofErr w:type="spell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испл</w:t>
            </w:r>
            <w:proofErr w:type="spell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Листу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7204,81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Заключение договоров в т.ч.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180597,67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-планировка, озеленение, ограждение парковой зоны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работы по переносу свалки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прочие работы по благоустройству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180597,67 </w:t>
            </w:r>
          </w:p>
        </w:tc>
      </w:tr>
      <w:tr w:rsidR="003613F8" w:rsidRPr="003613F8" w:rsidTr="003613F8">
        <w:trPr>
          <w:trHeight w:val="78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 весеннего и осеннего месячника, приобретение ГСМ приобретение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84300,00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материалов на ремонт памятника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.00007070000043101000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по разделу 00007070000043101000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1150000,00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 заработную</w:t>
            </w:r>
            <w:proofErr w:type="gramEnd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780910,00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599250,00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181660,00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телефон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интернет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7500,00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32603,00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162287,00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руководителей кружков (7 кружков)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подписка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периодические издания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70700,00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праздников, мероприятий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65149,00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(земельный, на имущество) и др.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5551,00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79000,00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 Товары, мыло, порошок, рукавицы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 КПТ (дрова)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001003 000 00 70500 000          120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помощь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 культура</w:t>
            </w:r>
            <w:proofErr w:type="gramEnd"/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спорт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3F8" w:rsidRPr="003613F8" w:rsidTr="003613F8">
        <w:trPr>
          <w:trHeight w:val="30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001102 000 00 51297 000 000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3613F8" w:rsidRPr="003613F8" w:rsidTr="003613F8">
        <w:trPr>
          <w:trHeight w:val="52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сувенирной продукции, призов, грамот.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6000,00 </w:t>
            </w:r>
          </w:p>
        </w:tc>
      </w:tr>
      <w:tr w:rsidR="003613F8" w:rsidRPr="003613F8" w:rsidTr="003613F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4000,00 </w:t>
            </w:r>
          </w:p>
        </w:tc>
      </w:tr>
      <w:tr w:rsidR="003613F8" w:rsidRPr="003613F8" w:rsidTr="003613F8">
        <w:trPr>
          <w:trHeight w:val="31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3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13F8" w:rsidRPr="003613F8" w:rsidRDefault="003613F8" w:rsidP="00361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10478667,14 </w:t>
            </w:r>
          </w:p>
        </w:tc>
      </w:tr>
    </w:tbl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Default="003613F8" w:rsidP="003613F8">
      <w:pPr>
        <w:ind w:right="-284"/>
      </w:pPr>
    </w:p>
    <w:p w:rsidR="003613F8" w:rsidRPr="003613F8" w:rsidRDefault="003613F8" w:rsidP="0036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13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3613F8" w:rsidRPr="003613F8" w:rsidRDefault="003613F8" w:rsidP="0036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613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proofErr w:type="gramEnd"/>
      <w:r w:rsidRPr="003613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Решению № 40 от 31 октября 2017 г.</w:t>
      </w:r>
    </w:p>
    <w:p w:rsidR="003613F8" w:rsidRPr="003613F8" w:rsidRDefault="003613F8" w:rsidP="0036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13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городского поселения</w:t>
      </w:r>
    </w:p>
    <w:p w:rsidR="003613F8" w:rsidRPr="003613F8" w:rsidRDefault="003613F8" w:rsidP="0036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13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«Курорт-Дарасунское» о внесении дополнений и изменений в решение «О бюджете городского поселения «Курорт-Дарасунское» на 2017 год и плановый период 2018,2019г.»</w:t>
      </w:r>
    </w:p>
    <w:p w:rsidR="003613F8" w:rsidRPr="003613F8" w:rsidRDefault="003613F8" w:rsidP="0036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13F8" w:rsidRPr="003613F8" w:rsidRDefault="003613F8" w:rsidP="003613F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Перераспределить денежные средства предусмотренные на статье 0104 00000204244 852 в сумме 5 000 рублей на статью 0104 00000204244 853 в сумме 5 000 рублей на оплату налогов. </w:t>
      </w:r>
    </w:p>
    <w:p w:rsidR="003613F8" w:rsidRPr="003613F8" w:rsidRDefault="003613F8" w:rsidP="003613F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Перераспределить денежные средства предусмотренные по статье 0104 0000020100244 222 в смете на в сумме 10 000 руб. на следующие статьи расходов:</w:t>
      </w:r>
    </w:p>
    <w:p w:rsidR="003613F8" w:rsidRPr="003613F8" w:rsidRDefault="003613F8" w:rsidP="003613F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- 10 000 руб. оплата договоров (0104 000020400244 225).</w:t>
      </w:r>
    </w:p>
    <w:p w:rsidR="003613F8" w:rsidRPr="003613F8" w:rsidRDefault="003613F8" w:rsidP="003613F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Перераспределить денежные средства предусмотренные по статье 0503 000060005244 225 в смете на в сумме 50 000 руб. на следующие статьи расходов</w:t>
      </w:r>
    </w:p>
    <w:p w:rsidR="003613F8" w:rsidRPr="003613F8" w:rsidRDefault="003613F8" w:rsidP="003613F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-50 000 руб. МУК БДЦ (0801 00044099611 241)</w:t>
      </w:r>
    </w:p>
    <w:p w:rsidR="003613F8" w:rsidRPr="003613F8" w:rsidRDefault="003613F8" w:rsidP="003613F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3613F8" w:rsidRDefault="003613F8" w:rsidP="003613F8">
      <w:pPr>
        <w:ind w:right="-284"/>
      </w:pPr>
      <w:bookmarkStart w:id="0" w:name="_GoBack"/>
      <w:bookmarkEnd w:id="0"/>
    </w:p>
    <w:sectPr w:rsidR="003613F8" w:rsidSect="003613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57F1"/>
    <w:multiLevelType w:val="hybridMultilevel"/>
    <w:tmpl w:val="58E0173E"/>
    <w:lvl w:ilvl="0" w:tplc="CB086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8"/>
    <w:rsid w:val="003613F8"/>
    <w:rsid w:val="00D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F50F7-C966-4D39-B742-E200AEFA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3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13F8"/>
    <w:rPr>
      <w:color w:val="800080"/>
      <w:u w:val="single"/>
    </w:rPr>
  </w:style>
  <w:style w:type="paragraph" w:customStyle="1" w:styleId="font0">
    <w:name w:val="font0"/>
    <w:basedOn w:val="a"/>
    <w:rsid w:val="0036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6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613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6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613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36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6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613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61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61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6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6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61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61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61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61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6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613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61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613F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61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613F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613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613F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6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61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61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613F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3613F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3613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3613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613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2017-11-21T00:47:00Z</dcterms:created>
  <dcterms:modified xsi:type="dcterms:W3CDTF">2017-11-21T00:52:00Z</dcterms:modified>
</cp:coreProperties>
</file>